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1F32" w14:textId="77777777" w:rsidR="002C4C32" w:rsidRPr="006754E0" w:rsidRDefault="002C4C32" w:rsidP="008C3F26">
      <w:pPr>
        <w:pStyle w:val="Heading3"/>
        <w:ind w:left="1080" w:hanging="1080"/>
        <w:rPr>
          <w:b w:val="0"/>
          <w:bCs w:val="0"/>
        </w:rPr>
      </w:pPr>
      <w:r w:rsidRPr="006754E0">
        <w:rPr>
          <w:b w:val="0"/>
          <w:bCs w:val="0"/>
        </w:rPr>
        <w:t>Heading</w:t>
      </w:r>
    </w:p>
    <w:p w14:paraId="4E28165A" w14:textId="09B12534" w:rsidR="002C4C32" w:rsidRDefault="00F90FE0" w:rsidP="00F90FE0">
      <w:pPr>
        <w:pStyle w:val="Heading3"/>
        <w:ind w:left="1080" w:hanging="1080"/>
        <w:jc w:val="center"/>
      </w:pPr>
      <w:r w:rsidRPr="00F90FE0">
        <w:rPr>
          <w:b w:val="0"/>
          <w:bCs w:val="0"/>
        </w:rPr>
        <w:t>Title</w:t>
      </w:r>
    </w:p>
    <w:p w14:paraId="08C75812" w14:textId="1D9DF4B4" w:rsidR="00F90FE0" w:rsidRPr="00F90FE0" w:rsidRDefault="00F90FE0" w:rsidP="00F90FE0">
      <w:pPr>
        <w:pStyle w:val="Heading3"/>
        <w:spacing w:before="120"/>
        <w:ind w:left="1080" w:hanging="1080"/>
        <w:rPr>
          <w:b w:val="0"/>
          <w:bCs w:val="0"/>
        </w:rPr>
      </w:pPr>
      <w:r>
        <w:t>Introduction</w:t>
      </w:r>
      <w:r>
        <w:rPr>
          <w:b w:val="0"/>
          <w:bCs w:val="0"/>
        </w:rPr>
        <w:t xml:space="preserve">  This lab deals with two properties of light waves.</w:t>
      </w:r>
    </w:p>
    <w:p w14:paraId="37223D73" w14:textId="628A5A91" w:rsidR="008C3F26" w:rsidRDefault="008C3F26" w:rsidP="00F90FE0">
      <w:pPr>
        <w:pStyle w:val="Heading3"/>
        <w:spacing w:before="120"/>
        <w:ind w:left="1440" w:hanging="1080"/>
        <w:rPr>
          <w:b w:val="0"/>
        </w:rPr>
      </w:pPr>
      <w:r w:rsidRPr="00F90FE0">
        <w:rPr>
          <w:b w:val="0"/>
          <w:bCs w:val="0"/>
        </w:rPr>
        <w:t>Purpose</w:t>
      </w:r>
      <w:r>
        <w:tab/>
      </w:r>
      <w:r>
        <w:rPr>
          <w:b w:val="0"/>
        </w:rPr>
        <w:t>To investigate reflection off a surface and refraction when light passes through two different media.</w:t>
      </w:r>
    </w:p>
    <w:p w14:paraId="379C492F" w14:textId="08325ED1" w:rsidR="008C3F26" w:rsidRDefault="008C3F26" w:rsidP="00F90FE0">
      <w:pPr>
        <w:spacing w:before="120"/>
        <w:ind w:left="360"/>
      </w:pPr>
      <w:r>
        <w:t>Background Information</w:t>
      </w:r>
    </w:p>
    <w:p w14:paraId="0B84D482" w14:textId="77777777" w:rsidR="00F90FE0" w:rsidRDefault="00F90FE0" w:rsidP="00F90FE0">
      <w:pPr>
        <w:ind w:left="360"/>
      </w:pPr>
    </w:p>
    <w:p w14:paraId="06A89BFA" w14:textId="125DBB30" w:rsidR="00F90FE0" w:rsidRDefault="00F90FE0" w:rsidP="00F90FE0">
      <w:pPr>
        <w:ind w:left="360"/>
      </w:pPr>
    </w:p>
    <w:p w14:paraId="30E2D796" w14:textId="77777777" w:rsidR="00F90FE0" w:rsidRDefault="00F90FE0" w:rsidP="00F90FE0">
      <w:pPr>
        <w:ind w:left="360"/>
      </w:pPr>
    </w:p>
    <w:p w14:paraId="01B052D7" w14:textId="01D9413E" w:rsidR="008C3F26" w:rsidRPr="00A3442C" w:rsidRDefault="008C3F26" w:rsidP="00F90FE0">
      <w:pPr>
        <w:ind w:left="360"/>
      </w:pPr>
      <w:r>
        <w:t>Hypothesis (Reflection and Refraction)</w:t>
      </w:r>
    </w:p>
    <w:p w14:paraId="6466AF83" w14:textId="09756359" w:rsidR="008C3F26" w:rsidRDefault="008C3F26" w:rsidP="00F90FE0">
      <w:pPr>
        <w:ind w:left="360"/>
      </w:pPr>
    </w:p>
    <w:p w14:paraId="7770F63D" w14:textId="43A3891B" w:rsidR="00F90FE0" w:rsidRDefault="00F90FE0" w:rsidP="00F90FE0">
      <w:pPr>
        <w:ind w:left="360"/>
      </w:pPr>
    </w:p>
    <w:p w14:paraId="73CFAFE4" w14:textId="77777777" w:rsidR="00F90FE0" w:rsidRDefault="00F90FE0" w:rsidP="00F90FE0">
      <w:pPr>
        <w:ind w:left="360"/>
      </w:pPr>
    </w:p>
    <w:p w14:paraId="52681147" w14:textId="43BD1C38" w:rsidR="008C3F26" w:rsidRDefault="008C3F26" w:rsidP="008C3F26">
      <w:pPr>
        <w:pStyle w:val="Heading3"/>
        <w:tabs>
          <w:tab w:val="left" w:pos="1260"/>
        </w:tabs>
        <w:rPr>
          <w:rStyle w:val="bb-base"/>
          <w:b w:val="0"/>
          <w:bCs w:val="0"/>
          <w:color w:val="000000"/>
          <w:bdr w:val="none" w:sz="0" w:space="0" w:color="auto" w:frame="1"/>
        </w:rPr>
      </w:pPr>
      <w:r>
        <w:t>Materials</w:t>
      </w:r>
      <w:r>
        <w:tab/>
      </w:r>
      <w:r>
        <w:rPr>
          <w:b w:val="0"/>
        </w:rPr>
        <w:t xml:space="preserve">Simulation or </w:t>
      </w:r>
      <w:r w:rsidRPr="008C3F26">
        <w:rPr>
          <w:rStyle w:val="bb-base"/>
          <w:b w:val="0"/>
          <w:bCs w:val="0"/>
          <w:color w:val="000000"/>
          <w:bdr w:val="none" w:sz="0" w:space="0" w:color="auto" w:frame="1"/>
        </w:rPr>
        <w:t>Light: Reflection &amp; Refraction Video</w:t>
      </w:r>
      <w:r w:rsidR="006D7CE4">
        <w:rPr>
          <w:rStyle w:val="bb-base"/>
          <w:b w:val="0"/>
          <w:bCs w:val="0"/>
          <w:color w:val="000000"/>
          <w:bdr w:val="none" w:sz="0" w:space="0" w:color="auto" w:frame="1"/>
        </w:rPr>
        <w:t xml:space="preserve"> (3:35)</w:t>
      </w:r>
      <w:r w:rsidRPr="008C3F26">
        <w:rPr>
          <w:rStyle w:val="bb-base"/>
          <w:b w:val="0"/>
          <w:bCs w:val="0"/>
          <w:color w:val="000000"/>
          <w:bdr w:val="none" w:sz="0" w:space="0" w:color="auto" w:frame="1"/>
        </w:rPr>
        <w:t xml:space="preserve"> on</w:t>
      </w:r>
      <w:r w:rsidR="008F3F79">
        <w:rPr>
          <w:rStyle w:val="bb-base"/>
          <w:b w:val="0"/>
          <w:bCs w:val="0"/>
          <w:color w:val="000000"/>
          <w:bdr w:val="none" w:sz="0" w:space="0" w:color="auto" w:frame="1"/>
        </w:rPr>
        <w:t xml:space="preserve"> </w:t>
      </w:r>
      <w:r w:rsidRPr="008C3F26">
        <w:rPr>
          <w:rStyle w:val="bb-base"/>
          <w:b w:val="0"/>
          <w:bCs w:val="0"/>
          <w:color w:val="000000"/>
          <w:bdr w:val="none" w:sz="0" w:space="0" w:color="auto" w:frame="1"/>
        </w:rPr>
        <w:t>Study Place</w:t>
      </w:r>
    </w:p>
    <w:p w14:paraId="48F07858" w14:textId="5C8746FC" w:rsidR="00F90FE0" w:rsidRPr="00F90FE0" w:rsidRDefault="00F90FE0" w:rsidP="00F90FE0">
      <w:pPr>
        <w:tabs>
          <w:tab w:val="left" w:pos="1260"/>
        </w:tabs>
        <w:rPr>
          <w:i/>
          <w:iCs/>
        </w:rPr>
      </w:pPr>
      <w:r>
        <w:tab/>
      </w:r>
      <w:r w:rsidRPr="00F90FE0">
        <w:rPr>
          <w:i/>
          <w:iCs/>
        </w:rPr>
        <w:t>List Materials if done at home</w:t>
      </w:r>
    </w:p>
    <w:p w14:paraId="7D6BB5B8" w14:textId="5838D136" w:rsidR="008C3F26" w:rsidRDefault="008C3F26" w:rsidP="00F90FE0">
      <w:pPr>
        <w:pStyle w:val="Heading3"/>
        <w:tabs>
          <w:tab w:val="left" w:pos="720"/>
          <w:tab w:val="left" w:pos="3600"/>
          <w:tab w:val="left" w:pos="6480"/>
        </w:tabs>
      </w:pPr>
    </w:p>
    <w:p w14:paraId="16BED82A" w14:textId="32778B0A" w:rsidR="00F90FE0" w:rsidRDefault="00F90FE0" w:rsidP="00F90FE0">
      <w:pPr>
        <w:tabs>
          <w:tab w:val="left" w:pos="720"/>
          <w:tab w:val="left" w:pos="3600"/>
          <w:tab w:val="left" w:pos="6480"/>
        </w:tabs>
      </w:pPr>
    </w:p>
    <w:p w14:paraId="28274763" w14:textId="77777777" w:rsidR="008C3F26" w:rsidRDefault="008C3F26" w:rsidP="008C3F26">
      <w:pPr>
        <w:pStyle w:val="Heading3"/>
      </w:pPr>
      <w:r>
        <w:t>Procedures for Reflection</w:t>
      </w:r>
    </w:p>
    <w:p w14:paraId="05EA580A" w14:textId="77777777" w:rsidR="008C3F26" w:rsidRPr="00CE6071" w:rsidRDefault="008C3F26" w:rsidP="008C3F26">
      <w:pPr>
        <w:rPr>
          <w:sz w:val="16"/>
          <w:szCs w:val="16"/>
        </w:rPr>
      </w:pPr>
    </w:p>
    <w:p w14:paraId="0A403E85" w14:textId="77777777" w:rsidR="008C3F26" w:rsidRDefault="008C3F26" w:rsidP="008C3F26">
      <w:pPr>
        <w:ind w:left="360" w:hanging="360"/>
      </w:pPr>
      <w:r>
        <w:t>1.</w:t>
      </w:r>
      <w:r>
        <w:tab/>
        <w:t>Click on the link below:</w:t>
      </w:r>
    </w:p>
    <w:p w14:paraId="5DAB2159" w14:textId="77777777" w:rsidR="008C3F26" w:rsidRPr="00CE6071" w:rsidRDefault="008C3F26" w:rsidP="008C3F26">
      <w:pPr>
        <w:ind w:left="360" w:hanging="360"/>
        <w:rPr>
          <w:sz w:val="8"/>
          <w:szCs w:val="8"/>
        </w:rPr>
      </w:pPr>
    </w:p>
    <w:p w14:paraId="092B338B" w14:textId="6BEDB93A" w:rsidR="008C3F26" w:rsidRDefault="008504BD" w:rsidP="008C3F2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809AB3" wp14:editId="16E1B51C">
                <wp:simplePos x="0" y="0"/>
                <wp:positionH relativeFrom="column">
                  <wp:posOffset>3759200</wp:posOffset>
                </wp:positionH>
                <wp:positionV relativeFrom="paragraph">
                  <wp:posOffset>259080</wp:posOffset>
                </wp:positionV>
                <wp:extent cx="2171700" cy="207518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CF159" w14:textId="5EB0F9CA" w:rsidR="008C3F26" w:rsidRDefault="008504BD" w:rsidP="008C3F26">
                            <w:r w:rsidRPr="00945640">
                              <w:rPr>
                                <w:noProof/>
                              </w:rPr>
                              <w:drawing>
                                <wp:inline distT="0" distB="0" distL="0" distR="0" wp14:anchorId="0CE97FFB" wp14:editId="760FFEDA">
                                  <wp:extent cx="2004060" cy="198120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06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09A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pt;margin-top:20.4pt;width:171pt;height:163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" stroked="f">
                <v:textbox style="mso-fit-shape-to-text:t">
                  <w:txbxContent>
                    <w:p w14:paraId="1C4CF159" w14:textId="5EB0F9CA" w:rsidR="008C3F26" w:rsidRDefault="008504BD" w:rsidP="008C3F26">
                      <w:r w:rsidRPr="00945640">
                        <w:rPr>
                          <w:noProof/>
                        </w:rPr>
                        <w:drawing>
                          <wp:inline distT="0" distB="0" distL="0" distR="0" wp14:anchorId="0CE97FFB" wp14:editId="760FFEDA">
                            <wp:extent cx="2004060" cy="198120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06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9" w:history="1">
        <w:r w:rsidR="008C3F26" w:rsidRPr="000C10D1">
          <w:rPr>
            <w:rStyle w:val="Hyperlink"/>
          </w:rPr>
          <w:t>http://www.physicsclassroom.com/Physics-Interactives/Refraction-and-Lenses/Refraction/Refraction-Interactive</w:t>
        </w:r>
      </w:hyperlink>
    </w:p>
    <w:p w14:paraId="56CE5683" w14:textId="0D0864F4" w:rsidR="00357DC7" w:rsidRDefault="008504BD" w:rsidP="00357DC7">
      <w:pPr>
        <w:spacing w:before="120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BBA3A9" wp14:editId="4DF75A73">
                <wp:simplePos x="0" y="0"/>
                <wp:positionH relativeFrom="column">
                  <wp:posOffset>1737360</wp:posOffset>
                </wp:positionH>
                <wp:positionV relativeFrom="paragraph">
                  <wp:posOffset>168275</wp:posOffset>
                </wp:positionV>
                <wp:extent cx="2126615" cy="510540"/>
                <wp:effectExtent l="0" t="57150" r="0" b="22860"/>
                <wp:wrapNone/>
                <wp:docPr id="2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6615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59E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9" o:spid="_x0000_s1026" type="#_x0000_t32" style="position:absolute;margin-left:136.8pt;margin-top:13.25pt;width:167.45pt;height:40.2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">
                <v:stroke endarrow="block"/>
              </v:shape>
            </w:pict>
          </mc:Fallback>
        </mc:AlternateContent>
      </w:r>
      <w:r w:rsidR="00F90FE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82740A" wp14:editId="68DDDE17">
                <wp:simplePos x="0" y="0"/>
                <wp:positionH relativeFrom="column">
                  <wp:posOffset>3429000</wp:posOffset>
                </wp:positionH>
                <wp:positionV relativeFrom="paragraph">
                  <wp:posOffset>23495</wp:posOffset>
                </wp:positionV>
                <wp:extent cx="2156460" cy="982980"/>
                <wp:effectExtent l="0" t="38100" r="53340" b="26670"/>
                <wp:wrapNone/>
                <wp:docPr id="26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6460" cy="98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304B" id="AutoShape 402" o:spid="_x0000_s1026" type="#_x0000_t32" style="position:absolute;margin-left:270pt;margin-top:1.85pt;width:169.8pt;height:77.4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">
                <v:stroke endarrow="block"/>
              </v:shape>
            </w:pict>
          </mc:Fallback>
        </mc:AlternateContent>
      </w:r>
      <w:r w:rsidR="00F90FE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AAA82E" wp14:editId="52954C94">
                <wp:simplePos x="0" y="0"/>
                <wp:positionH relativeFrom="column">
                  <wp:posOffset>3192780</wp:posOffset>
                </wp:positionH>
                <wp:positionV relativeFrom="paragraph">
                  <wp:posOffset>23495</wp:posOffset>
                </wp:positionV>
                <wp:extent cx="1805940" cy="784860"/>
                <wp:effectExtent l="0" t="38100" r="60960" b="34290"/>
                <wp:wrapNone/>
                <wp:docPr id="25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5940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091E" id="AutoShape 401" o:spid="_x0000_s1026" type="#_x0000_t32" style="position:absolute;margin-left:251.4pt;margin-top:1.85pt;width:142.2pt;height:61.8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">
                <v:stroke endarrow="block"/>
              </v:shape>
            </w:pict>
          </mc:Fallback>
        </mc:AlternateContent>
      </w:r>
      <w:r w:rsidR="008C3F26" w:rsidRPr="000E4148">
        <w:rPr>
          <w:b/>
        </w:rPr>
        <w:t xml:space="preserve">If the </w:t>
      </w:r>
      <w:r w:rsidR="00357DC7">
        <w:rPr>
          <w:b/>
        </w:rPr>
        <w:t xml:space="preserve">above </w:t>
      </w:r>
      <w:r w:rsidR="008C3F26" w:rsidRPr="000E4148">
        <w:rPr>
          <w:b/>
        </w:rPr>
        <w:t>link does not work</w:t>
      </w:r>
      <w:r w:rsidR="00357DC7">
        <w:rPr>
          <w:b/>
        </w:rPr>
        <w:t xml:space="preserve">, use: </w:t>
      </w:r>
    </w:p>
    <w:p w14:paraId="6F5553A0" w14:textId="33C5E283" w:rsidR="00357DC7" w:rsidRDefault="00C23916" w:rsidP="00357DC7">
      <w:pPr>
        <w:spacing w:before="120"/>
        <w:ind w:left="360"/>
        <w:rPr>
          <w:b/>
        </w:rPr>
      </w:pPr>
      <w:hyperlink r:id="rId10" w:history="1">
        <w:r w:rsidR="00357DC7" w:rsidRPr="00320413">
          <w:rPr>
            <w:rStyle w:val="Hyperlink"/>
            <w:b/>
          </w:rPr>
          <w:t>http://somup.com/cYfDFUi1N0</w:t>
        </w:r>
      </w:hyperlink>
      <w:r w:rsidR="00357DC7">
        <w:rPr>
          <w:b/>
        </w:rPr>
        <w:t xml:space="preserve"> </w:t>
      </w:r>
    </w:p>
    <w:p w14:paraId="1DC6CCC7" w14:textId="77777777" w:rsidR="00357DC7" w:rsidRDefault="008504BD" w:rsidP="00357DC7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02D2FE" wp14:editId="360E298C">
                <wp:simplePos x="0" y="0"/>
                <wp:positionH relativeFrom="column">
                  <wp:posOffset>3759200</wp:posOffset>
                </wp:positionH>
                <wp:positionV relativeFrom="paragraph">
                  <wp:posOffset>259080</wp:posOffset>
                </wp:positionV>
                <wp:extent cx="2171700" cy="20751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84A2" w14:textId="6537CC40" w:rsidR="00D70C8E" w:rsidRDefault="008504BD">
                            <w:r w:rsidRPr="00945640">
                              <w:rPr>
                                <w:noProof/>
                              </w:rPr>
                              <w:drawing>
                                <wp:inline distT="0" distB="0" distL="0" distR="0" wp14:anchorId="74DF83D7" wp14:editId="2025CD0A">
                                  <wp:extent cx="2004060" cy="1981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060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2D2FE" id="_x0000_s1027" type="#_x0000_t202" style="position:absolute;left:0;text-align:left;margin-left:296pt;margin-top:20.4pt;width:171pt;height:163.4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" stroked="f">
                <v:textbox style="mso-fit-shape-to-text:t">
                  <w:txbxContent>
                    <w:p w14:paraId="2A7D84A2" w14:textId="6537CC40" w:rsidR="00D70C8E" w:rsidRDefault="008504BD">
                      <w:r w:rsidRPr="00945640">
                        <w:rPr>
                          <w:noProof/>
                        </w:rPr>
                        <w:drawing>
                          <wp:inline distT="0" distB="0" distL="0" distR="0" wp14:anchorId="74DF83D7" wp14:editId="2025CD0A">
                            <wp:extent cx="2004060" cy="1981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060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A1EB2" w14:textId="58CBCEBB" w:rsidR="00EF7963" w:rsidRDefault="000E4148" w:rsidP="00357DC7">
      <w:pPr>
        <w:ind w:left="360" w:hanging="360"/>
      </w:pPr>
      <w:r>
        <w:t>2.</w:t>
      </w:r>
      <w:r>
        <w:tab/>
      </w:r>
      <w:r w:rsidR="00D70C8E">
        <w:t>Click on the word “GO” of the “Interactive” picture</w:t>
      </w:r>
    </w:p>
    <w:p w14:paraId="0AA865FD" w14:textId="77777777" w:rsidR="002D138A" w:rsidRDefault="002D138A" w:rsidP="00F90FE0">
      <w:pPr>
        <w:spacing w:before="120"/>
        <w:ind w:left="360" w:hanging="360"/>
      </w:pPr>
      <w:r>
        <w:t>3.</w:t>
      </w:r>
      <w:r>
        <w:tab/>
        <w:t>Click “Show Protractor” (upper right of center).</w:t>
      </w:r>
    </w:p>
    <w:p w14:paraId="07FDC449" w14:textId="77777777" w:rsidR="00F90FE0" w:rsidRDefault="008504BD" w:rsidP="00F90FE0">
      <w:pPr>
        <w:spacing w:before="120"/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50B6D" wp14:editId="3774758C">
                <wp:simplePos x="0" y="0"/>
                <wp:positionH relativeFrom="column">
                  <wp:posOffset>2651760</wp:posOffset>
                </wp:positionH>
                <wp:positionV relativeFrom="paragraph">
                  <wp:posOffset>194945</wp:posOffset>
                </wp:positionV>
                <wp:extent cx="1249680" cy="148590"/>
                <wp:effectExtent l="0" t="57150" r="26670" b="22860"/>
                <wp:wrapNone/>
                <wp:docPr id="23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968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C1DE" id="AutoShape 403" o:spid="_x0000_s1026" type="#_x0000_t32" style="position:absolute;margin-left:208.8pt;margin-top:15.35pt;width:98.4pt;height:11.7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">
                <v:stroke endarrow="block"/>
              </v:shape>
            </w:pict>
          </mc:Fallback>
        </mc:AlternateContent>
      </w:r>
      <w:r w:rsidR="002D138A">
        <w:t>4</w:t>
      </w:r>
      <w:r w:rsidR="00D70C8E">
        <w:t>.</w:t>
      </w:r>
      <w:r w:rsidR="00D70C8E">
        <w:tab/>
        <w:t>Click “Hide Partial Reflection” in upper right corner.</w:t>
      </w:r>
    </w:p>
    <w:p w14:paraId="0B7DFEAD" w14:textId="402935B2" w:rsidR="00D70C8E" w:rsidRDefault="008504BD" w:rsidP="00F90FE0">
      <w:pPr>
        <w:spacing w:before="120"/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74346F" wp14:editId="5A935760">
                <wp:simplePos x="0" y="0"/>
                <wp:positionH relativeFrom="column">
                  <wp:posOffset>3670300</wp:posOffset>
                </wp:positionH>
                <wp:positionV relativeFrom="paragraph">
                  <wp:posOffset>309245</wp:posOffset>
                </wp:positionV>
                <wp:extent cx="2346960" cy="243967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243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EC146" w14:textId="4D4B5ED3" w:rsidR="005C46C8" w:rsidRDefault="008504BD">
                            <w:r w:rsidRPr="00945640">
                              <w:rPr>
                                <w:noProof/>
                              </w:rPr>
                              <w:drawing>
                                <wp:inline distT="0" distB="0" distL="0" distR="0" wp14:anchorId="3DD1D022" wp14:editId="3603DD3E">
                                  <wp:extent cx="2217420" cy="234696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20" cy="2346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4346F" id="_x0000_s1028" type="#_x0000_t202" style="position:absolute;left:0;text-align:left;margin-left:289pt;margin-top:24.35pt;width:184.8pt;height:192.1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" stroked="f">
                <v:textbox style="mso-fit-shape-to-text:t">
                  <w:txbxContent>
                    <w:p w14:paraId="7CEEC146" w14:textId="4D4B5ED3" w:rsidR="005C46C8" w:rsidRDefault="008504BD">
                      <w:r w:rsidRPr="00945640">
                        <w:rPr>
                          <w:noProof/>
                        </w:rPr>
                        <w:drawing>
                          <wp:inline distT="0" distB="0" distL="0" distR="0" wp14:anchorId="3DD1D022" wp14:editId="3603DD3E">
                            <wp:extent cx="2217420" cy="234696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20" cy="2346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C8E">
        <w:t>5.</w:t>
      </w:r>
      <w:r w:rsidR="00D70C8E">
        <w:tab/>
        <w:t>For “Top Surface” click on “air”</w:t>
      </w:r>
      <w:r w:rsidR="00942652">
        <w:t xml:space="preserve"> (white)</w:t>
      </w:r>
      <w:r w:rsidR="00D70C8E">
        <w:t>. For bottom surface click on “</w:t>
      </w:r>
      <w:r w:rsidR="00942652">
        <w:t>diamond</w:t>
      </w:r>
      <w:r w:rsidR="00D70C8E">
        <w:t>”</w:t>
      </w:r>
      <w:r w:rsidR="00942652">
        <w:t xml:space="preserve"> (dark blue).</w:t>
      </w:r>
    </w:p>
    <w:p w14:paraId="7B9FE0A0" w14:textId="77777777" w:rsidR="005C46C8" w:rsidRDefault="00D70C8E" w:rsidP="00F90FE0">
      <w:pPr>
        <w:spacing w:before="240"/>
        <w:ind w:left="360" w:hanging="360"/>
      </w:pPr>
      <w:r>
        <w:t>6.</w:t>
      </w:r>
      <w:r>
        <w:tab/>
      </w:r>
      <w:r w:rsidR="005C46C8">
        <w:t xml:space="preserve">Click on “GO” and let the simulation run. You may have to run it again … make sure the light “bends” as it enters the </w:t>
      </w:r>
      <w:r w:rsidR="00942652">
        <w:t>diamond</w:t>
      </w:r>
      <w:r w:rsidR="005C46C8">
        <w:t xml:space="preserve"> (lower part).</w:t>
      </w:r>
      <w:r w:rsidR="00942652">
        <w:t xml:space="preserve"> Click “air” again and keep trying until the light ray bends.</w:t>
      </w:r>
    </w:p>
    <w:p w14:paraId="3F7959A7" w14:textId="70D16AAA" w:rsidR="00942652" w:rsidRDefault="005C46C8" w:rsidP="00F90FE0">
      <w:pPr>
        <w:spacing w:before="240"/>
        <w:ind w:left="360" w:hanging="360"/>
      </w:pPr>
      <w:r>
        <w:t>7.</w:t>
      </w:r>
      <w:r>
        <w:tab/>
      </w:r>
      <w:r w:rsidR="00D70C8E">
        <w:t xml:space="preserve">Move the protractor </w:t>
      </w:r>
      <w:r>
        <w:t xml:space="preserve">to the center of the interface between air and </w:t>
      </w:r>
      <w:r w:rsidR="00942652">
        <w:t>diamond so that the cross hairs are on the point where the light enters the diamond.</w:t>
      </w:r>
    </w:p>
    <w:p w14:paraId="3FCD08FC" w14:textId="77777777" w:rsidR="00F90FE0" w:rsidRDefault="00F90FE0">
      <w:r>
        <w:br w:type="page"/>
      </w:r>
    </w:p>
    <w:p w14:paraId="2D713B81" w14:textId="62B11DB1" w:rsidR="00D70C8E" w:rsidRDefault="005C46C8" w:rsidP="00F90FE0">
      <w:pPr>
        <w:spacing w:before="120"/>
        <w:ind w:left="360" w:hanging="360"/>
      </w:pPr>
      <w:r>
        <w:lastRenderedPageBreak/>
        <w:t xml:space="preserve"> </w:t>
      </w:r>
      <w:r w:rsidR="00942652">
        <w:t>8.</w:t>
      </w:r>
      <w:r w:rsidR="00942652">
        <w:tab/>
        <w:t xml:space="preserve">Move the </w:t>
      </w:r>
      <w:r w:rsidR="00D70C8E">
        <w:t>light source</w:t>
      </w:r>
      <w:r w:rsidR="00942652">
        <w:t xml:space="preserve"> INTO THE DIAMOND region (dark blue) until it reads</w:t>
      </w:r>
      <w:r>
        <w:t xml:space="preserve"> </w:t>
      </w:r>
      <w:r w:rsidR="00942652">
        <w:t>60 degrees on the protractor. Click “GO”. It should look like this:</w:t>
      </w:r>
    </w:p>
    <w:p w14:paraId="6C04838D" w14:textId="5DB834C3" w:rsidR="00D70C8E" w:rsidRDefault="002C4C32" w:rsidP="00D70C8E">
      <w:pPr>
        <w:spacing w:before="120"/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0C4604" wp14:editId="2E8290BA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3571240" cy="1615440"/>
                <wp:effectExtent l="0" t="0" r="6985" b="38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12BE" w14:textId="18D0B4AE" w:rsidR="00942652" w:rsidRDefault="008504BD" w:rsidP="008C41EE">
                            <w:pPr>
                              <w:ind w:left="360"/>
                            </w:pPr>
                            <w:r w:rsidRPr="00945640">
                              <w:rPr>
                                <w:noProof/>
                              </w:rPr>
                              <w:drawing>
                                <wp:inline distT="0" distB="0" distL="0" distR="0" wp14:anchorId="352A7A19" wp14:editId="1303EE11">
                                  <wp:extent cx="3390900" cy="15240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C460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6.65pt;width:281.2pt;height:127.2pt;z-index:251650560;visibility:visible;mso-wrap-style:non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" stroked="f">
                <v:textbox style="mso-fit-shape-to-text:t">
                  <w:txbxContent>
                    <w:p w14:paraId="46B012BE" w14:textId="18D0B4AE" w:rsidR="00942652" w:rsidRDefault="008504BD" w:rsidP="008C41EE">
                      <w:pPr>
                        <w:ind w:left="360"/>
                      </w:pPr>
                      <w:r w:rsidRPr="00945640">
                        <w:rPr>
                          <w:noProof/>
                        </w:rPr>
                        <w:drawing>
                          <wp:inline distT="0" distB="0" distL="0" distR="0" wp14:anchorId="352A7A19" wp14:editId="1303EE11">
                            <wp:extent cx="3390900" cy="15240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7A134" w14:textId="77777777" w:rsidR="00D70C8E" w:rsidRDefault="00D70C8E" w:rsidP="000E4148">
      <w:pPr>
        <w:ind w:left="360" w:hanging="360"/>
      </w:pPr>
    </w:p>
    <w:p w14:paraId="652FE76F" w14:textId="77777777" w:rsidR="00EF7963" w:rsidRDefault="00EF7963"/>
    <w:p w14:paraId="7DAF0F7A" w14:textId="77777777" w:rsidR="00F90FE0" w:rsidRDefault="00F90FE0" w:rsidP="0089433E">
      <w:pPr>
        <w:tabs>
          <w:tab w:val="left" w:pos="7780"/>
        </w:tabs>
        <w:ind w:left="360" w:hanging="360"/>
      </w:pPr>
    </w:p>
    <w:p w14:paraId="35862E84" w14:textId="77777777" w:rsidR="00F90FE0" w:rsidRDefault="00F90FE0" w:rsidP="0089433E">
      <w:pPr>
        <w:tabs>
          <w:tab w:val="left" w:pos="7780"/>
        </w:tabs>
        <w:ind w:left="360" w:hanging="360"/>
      </w:pPr>
    </w:p>
    <w:p w14:paraId="364A37C6" w14:textId="77777777" w:rsidR="00F90FE0" w:rsidRDefault="00F90FE0" w:rsidP="0089433E">
      <w:pPr>
        <w:tabs>
          <w:tab w:val="left" w:pos="7780"/>
        </w:tabs>
        <w:ind w:left="360" w:hanging="360"/>
      </w:pPr>
    </w:p>
    <w:p w14:paraId="3A15FB73" w14:textId="77777777" w:rsidR="00F90FE0" w:rsidRDefault="00F90FE0" w:rsidP="0089433E">
      <w:pPr>
        <w:tabs>
          <w:tab w:val="left" w:pos="7780"/>
        </w:tabs>
        <w:ind w:left="360" w:hanging="360"/>
      </w:pPr>
    </w:p>
    <w:p w14:paraId="0722EEAD" w14:textId="77777777" w:rsidR="00F90FE0" w:rsidRDefault="00F90FE0" w:rsidP="0089433E">
      <w:pPr>
        <w:tabs>
          <w:tab w:val="left" w:pos="7780"/>
        </w:tabs>
        <w:ind w:left="360" w:hanging="360"/>
      </w:pPr>
    </w:p>
    <w:p w14:paraId="2BF2A995" w14:textId="77777777" w:rsidR="00F90FE0" w:rsidRDefault="00F90FE0" w:rsidP="0089433E">
      <w:pPr>
        <w:tabs>
          <w:tab w:val="left" w:pos="7780"/>
        </w:tabs>
        <w:ind w:left="360" w:hanging="360"/>
      </w:pPr>
    </w:p>
    <w:p w14:paraId="6C246618" w14:textId="77777777" w:rsidR="00F90FE0" w:rsidRDefault="00F90FE0" w:rsidP="0089433E">
      <w:pPr>
        <w:tabs>
          <w:tab w:val="left" w:pos="7780"/>
        </w:tabs>
        <w:ind w:left="360" w:hanging="360"/>
      </w:pPr>
    </w:p>
    <w:p w14:paraId="79CE7938" w14:textId="1760803D" w:rsidR="002800B3" w:rsidRDefault="0089433E" w:rsidP="0089433E">
      <w:pPr>
        <w:tabs>
          <w:tab w:val="left" w:pos="7780"/>
        </w:tabs>
        <w:ind w:left="360" w:hanging="360"/>
      </w:pPr>
      <w:r>
        <w:t>9.</w:t>
      </w:r>
      <w:r>
        <w:tab/>
        <w:t xml:space="preserve">Record the reflected angle in the data chart below. </w:t>
      </w:r>
    </w:p>
    <w:p w14:paraId="010D48C4" w14:textId="77777777" w:rsidR="0089433E" w:rsidRDefault="002800B3" w:rsidP="002800B3">
      <w:pPr>
        <w:tabs>
          <w:tab w:val="left" w:pos="7780"/>
        </w:tabs>
        <w:spacing w:before="120"/>
        <w:ind w:left="547" w:hanging="547"/>
      </w:pPr>
      <w:r>
        <w:t>10.</w:t>
      </w:r>
      <w:r>
        <w:tab/>
      </w:r>
      <w:r w:rsidR="0089433E">
        <w:t xml:space="preserve">Move the light source to make an incident angle of </w:t>
      </w:r>
      <w:r>
        <w:t>45</w:t>
      </w:r>
      <w:r>
        <w:rPr>
          <w:b/>
        </w:rPr>
        <w:t xml:space="preserve">° </w:t>
      </w:r>
      <w:r>
        <w:t>and run the simulation. Record the reflected angle.</w:t>
      </w:r>
    </w:p>
    <w:p w14:paraId="75AD3E92" w14:textId="77777777" w:rsidR="002800B3" w:rsidRDefault="002800B3" w:rsidP="002800B3">
      <w:pPr>
        <w:tabs>
          <w:tab w:val="left" w:pos="7780"/>
        </w:tabs>
        <w:spacing w:before="120"/>
        <w:ind w:left="547" w:hanging="547"/>
      </w:pPr>
      <w:r>
        <w:t>11.</w:t>
      </w:r>
      <w:r>
        <w:tab/>
        <w:t>Move the light source to make an incident angle of 30</w:t>
      </w:r>
      <w:r>
        <w:rPr>
          <w:b/>
        </w:rPr>
        <w:t xml:space="preserve">° </w:t>
      </w:r>
      <w:r>
        <w:t>and run the simulation. Record the reflected angle.</w:t>
      </w:r>
    </w:p>
    <w:p w14:paraId="1246702A" w14:textId="77777777" w:rsidR="002800B3" w:rsidRDefault="002800B3" w:rsidP="002800B3">
      <w:pPr>
        <w:tabs>
          <w:tab w:val="left" w:pos="7780"/>
        </w:tabs>
        <w:ind w:left="540" w:hanging="540"/>
      </w:pPr>
    </w:p>
    <w:p w14:paraId="3349A358" w14:textId="77777777" w:rsidR="00EF7963" w:rsidRPr="00A3442C" w:rsidRDefault="00263DD0" w:rsidP="00263DD0">
      <w:pPr>
        <w:tabs>
          <w:tab w:val="left" w:pos="7780"/>
        </w:tabs>
        <w:rPr>
          <w:b/>
        </w:rPr>
      </w:pPr>
      <w:r w:rsidRPr="00A3442C">
        <w:rPr>
          <w:b/>
        </w:rPr>
        <w:t>Calculations &amp; Data for Reflection</w:t>
      </w:r>
    </w:p>
    <w:p w14:paraId="2B0C47A1" w14:textId="77777777" w:rsidR="00EF7963" w:rsidRPr="00A0534E" w:rsidRDefault="00EF7963">
      <w:pPr>
        <w:tabs>
          <w:tab w:val="left" w:pos="7780"/>
        </w:tabs>
        <w:ind w:left="360"/>
        <w:rPr>
          <w:sz w:val="16"/>
          <w:szCs w:val="16"/>
        </w:rPr>
      </w:pPr>
    </w:p>
    <w:p w14:paraId="1124AB1B" w14:textId="77777777" w:rsidR="00A0534E" w:rsidRDefault="00A0534E" w:rsidP="00A0534E">
      <w:pPr>
        <w:tabs>
          <w:tab w:val="left" w:pos="7780"/>
        </w:tabs>
        <w:ind w:left="360" w:hanging="360"/>
      </w:pPr>
      <w:r>
        <w:t xml:space="preserve">1. </w:t>
      </w:r>
      <w:r>
        <w:tab/>
        <w:t>Record the reflected angles for each of the incident angles.</w:t>
      </w:r>
    </w:p>
    <w:p w14:paraId="46C4E674" w14:textId="77777777" w:rsidR="00A0534E" w:rsidRPr="00A0534E" w:rsidRDefault="00A0534E" w:rsidP="00A0534E">
      <w:pPr>
        <w:tabs>
          <w:tab w:val="left" w:pos="7780"/>
        </w:tabs>
        <w:ind w:left="360" w:hanging="360"/>
        <w:rPr>
          <w:sz w:val="16"/>
          <w:szCs w:val="16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250"/>
        <w:gridCol w:w="2250"/>
        <w:gridCol w:w="2250"/>
      </w:tblGrid>
      <w:tr w:rsidR="00B072AF" w14:paraId="6706B742" w14:textId="77777777" w:rsidTr="00B072AF">
        <w:trPr>
          <w:trHeight w:val="432"/>
        </w:trPr>
        <w:tc>
          <w:tcPr>
            <w:tcW w:w="1908" w:type="dxa"/>
            <w:vAlign w:val="center"/>
          </w:tcPr>
          <w:p w14:paraId="0AC9BA19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Incident Angle</w:t>
            </w:r>
          </w:p>
        </w:tc>
        <w:tc>
          <w:tcPr>
            <w:tcW w:w="2250" w:type="dxa"/>
            <w:vAlign w:val="center"/>
          </w:tcPr>
          <w:p w14:paraId="77F50F45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60°</w:t>
            </w:r>
          </w:p>
        </w:tc>
        <w:tc>
          <w:tcPr>
            <w:tcW w:w="2250" w:type="dxa"/>
            <w:vAlign w:val="center"/>
          </w:tcPr>
          <w:p w14:paraId="0F57C121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45°</w:t>
            </w:r>
          </w:p>
        </w:tc>
        <w:tc>
          <w:tcPr>
            <w:tcW w:w="2250" w:type="dxa"/>
            <w:vAlign w:val="center"/>
          </w:tcPr>
          <w:p w14:paraId="3498DA98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30°</w:t>
            </w:r>
          </w:p>
        </w:tc>
      </w:tr>
      <w:tr w:rsidR="00B072AF" w14:paraId="18AB679B" w14:textId="77777777" w:rsidTr="00B072AF">
        <w:trPr>
          <w:trHeight w:val="432"/>
        </w:trPr>
        <w:tc>
          <w:tcPr>
            <w:tcW w:w="1908" w:type="dxa"/>
            <w:vAlign w:val="center"/>
          </w:tcPr>
          <w:p w14:paraId="07B1481B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Reflected Angle</w:t>
            </w:r>
          </w:p>
        </w:tc>
        <w:tc>
          <w:tcPr>
            <w:tcW w:w="2250" w:type="dxa"/>
            <w:vAlign w:val="center"/>
          </w:tcPr>
          <w:p w14:paraId="3727E137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0FF7D7AC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3219890C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</w:tr>
    </w:tbl>
    <w:p w14:paraId="02B25B69" w14:textId="77777777" w:rsidR="00A0534E" w:rsidRDefault="00A0534E" w:rsidP="00A0534E">
      <w:pPr>
        <w:tabs>
          <w:tab w:val="left" w:pos="7780"/>
        </w:tabs>
        <w:ind w:left="360" w:hanging="360"/>
      </w:pPr>
    </w:p>
    <w:p w14:paraId="0F69842B" w14:textId="77777777" w:rsidR="00A0534E" w:rsidRDefault="00A0534E" w:rsidP="00A0534E">
      <w:pPr>
        <w:tabs>
          <w:tab w:val="left" w:pos="7780"/>
        </w:tabs>
        <w:ind w:left="360" w:hanging="360"/>
      </w:pPr>
      <w:r>
        <w:t xml:space="preserve">2. </w:t>
      </w:r>
      <w:r>
        <w:tab/>
        <w:t>Make a drawing or take a screen shot of the 45</w:t>
      </w:r>
      <w:r>
        <w:rPr>
          <w:b/>
        </w:rPr>
        <w:t>°</w:t>
      </w:r>
      <w:r>
        <w:t xml:space="preserve"> </w:t>
      </w:r>
      <w:r w:rsidR="002800B3">
        <w:t>OR</w:t>
      </w:r>
      <w:r>
        <w:t xml:space="preserve"> 30</w:t>
      </w:r>
      <w:r>
        <w:rPr>
          <w:b/>
        </w:rPr>
        <w:t>°</w:t>
      </w:r>
      <w:r w:rsidR="002800B3">
        <w:t xml:space="preserve"> incident angle reflection. Label the following:  incident ray, incident angle, normal, reflective surface, reflected ray, reflected angle.</w:t>
      </w:r>
      <w:r w:rsidR="00B76C7D">
        <w:t xml:space="preserve"> </w:t>
      </w:r>
      <w:r w:rsidR="00B072AF">
        <w:t>Use the items provided at the right:</w:t>
      </w:r>
    </w:p>
    <w:p w14:paraId="5E0021DD" w14:textId="44585E96" w:rsidR="00B072AF" w:rsidRDefault="008504BD" w:rsidP="00A0534E">
      <w:pPr>
        <w:tabs>
          <w:tab w:val="left" w:pos="7780"/>
        </w:tabs>
        <w:ind w:left="360" w:hanging="36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DE6CA11" wp14:editId="772793A7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</wp:posOffset>
                </wp:positionV>
                <wp:extent cx="457200" cy="342900"/>
                <wp:effectExtent l="0" t="0" r="0" b="0"/>
                <wp:wrapNone/>
                <wp:docPr id="20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F4194" w14:textId="77777777" w:rsidR="00B072AF" w:rsidRDefault="00B072AF" w:rsidP="00B072AF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CA11" id="Text Box 388" o:spid="_x0000_s1030" type="#_x0000_t202" style="position:absolute;left:0;text-align:left;margin-left:414pt;margin-top:.9pt;width:3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" o:allowincell="f" stroked="f">
                <v:textbox>
                  <w:txbxContent>
                    <w:p w14:paraId="092F4194" w14:textId="77777777" w:rsidR="00B072AF" w:rsidRDefault="00B072AF" w:rsidP="00B072AF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9E2B402" wp14:editId="0AAE1CDE">
                <wp:simplePos x="0" y="0"/>
                <wp:positionH relativeFrom="column">
                  <wp:posOffset>4140200</wp:posOffset>
                </wp:positionH>
                <wp:positionV relativeFrom="paragraph">
                  <wp:posOffset>11430</wp:posOffset>
                </wp:positionV>
                <wp:extent cx="457200" cy="342900"/>
                <wp:effectExtent l="0" t="0" r="0" b="0"/>
                <wp:wrapNone/>
                <wp:docPr id="19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1DD06" w14:textId="77777777" w:rsidR="00B072AF" w:rsidRDefault="00B072AF" w:rsidP="00B072AF">
                            <w:r>
                              <w:t>60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B402" id="Text Box 387" o:spid="_x0000_s1031" type="#_x0000_t202" style="position:absolute;left:0;text-align:left;margin-left:326pt;margin-top:.9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" o:allowincell="f" filled="f" stroked="f">
                <v:textbox>
                  <w:txbxContent>
                    <w:p w14:paraId="3CB1DD06" w14:textId="77777777" w:rsidR="00B072AF" w:rsidRDefault="00B072AF" w:rsidP="00B072AF">
                      <w:r>
                        <w:t>60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92095A7" wp14:editId="2F52ADC8">
                <wp:simplePos x="0" y="0"/>
                <wp:positionH relativeFrom="column">
                  <wp:posOffset>1358900</wp:posOffset>
                </wp:positionH>
                <wp:positionV relativeFrom="paragraph">
                  <wp:posOffset>140970</wp:posOffset>
                </wp:positionV>
                <wp:extent cx="1943100" cy="914400"/>
                <wp:effectExtent l="0" t="0" r="0" b="0"/>
                <wp:wrapNone/>
                <wp:docPr id="16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14400"/>
                          <a:chOff x="2340" y="4020"/>
                          <a:chExt cx="3060" cy="1440"/>
                        </a:xfrm>
                      </wpg:grpSpPr>
                      <wps:wsp>
                        <wps:cNvPr id="1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2340" y="546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402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24F9E" id="Group 382" o:spid="_x0000_s1026" style="position:absolute;margin-left:107pt;margin-top:11.1pt;width:153pt;height:1in;z-index:251652608" coordorigin="2340,4020" coordsize="30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">
                <v:line id="Line 383" o:spid="_x0000_s1027" style="position:absolute;visibility:visible;mso-wrap-style:square" from="2340,5460" to="5400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384" o:spid="_x0000_s1028" style="position:absolute;flip:y;visibility:visible;mso-wrap-style:square" from="3780,4020" to="3780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/e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wMovMoBePgEAAP//AwBQSwECLQAUAAYACAAAACEA2+H2y+4AAACFAQAAEwAAAAAAAAAAAAAA&#10;AAAAAAAAW0NvbnRlbnRfVHlwZXNdLnhtbFBLAQItABQABgAIAAAAIQBa9CxbvwAAABUBAAALAAAA&#10;AAAAAAAAAAAAAB8BAABfcmVscy8ucmVsc1BLAQItABQABgAIAAAAIQBQUX/e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</w:p>
    <w:p w14:paraId="46200DA0" w14:textId="77777777" w:rsidR="00B072AF" w:rsidRDefault="00B072AF" w:rsidP="00A0534E">
      <w:pPr>
        <w:tabs>
          <w:tab w:val="left" w:pos="7780"/>
        </w:tabs>
        <w:ind w:left="360" w:hanging="360"/>
      </w:pPr>
    </w:p>
    <w:p w14:paraId="56B79402" w14:textId="0DBA062C" w:rsidR="00B072AF" w:rsidRDefault="008504BD" w:rsidP="00A0534E">
      <w:pPr>
        <w:tabs>
          <w:tab w:val="left" w:pos="7780"/>
        </w:tabs>
        <w:ind w:left="360" w:hanging="36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21A1B36" wp14:editId="09DD66B6">
                <wp:simplePos x="0" y="0"/>
                <wp:positionH relativeFrom="column">
                  <wp:posOffset>3937000</wp:posOffset>
                </wp:positionH>
                <wp:positionV relativeFrom="paragraph">
                  <wp:posOffset>3810</wp:posOffset>
                </wp:positionV>
                <wp:extent cx="1143000" cy="0"/>
                <wp:effectExtent l="0" t="0" r="0" b="0"/>
                <wp:wrapNone/>
                <wp:docPr id="1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B0A6" id="Line 38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3pt" to="40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0J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" o:allowincell="f">
                <v:stroke endarrow="block"/>
              </v:line>
            </w:pict>
          </mc:Fallback>
        </mc:AlternateContent>
      </w:r>
    </w:p>
    <w:p w14:paraId="5BB5E53F" w14:textId="39304DB5" w:rsidR="00B072AF" w:rsidRDefault="008504BD" w:rsidP="00A0534E">
      <w:pPr>
        <w:tabs>
          <w:tab w:val="left" w:pos="7780"/>
        </w:tabs>
        <w:ind w:left="360" w:hanging="36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E929D8A" wp14:editId="4B91F351">
                <wp:simplePos x="0" y="0"/>
                <wp:positionH relativeFrom="column">
                  <wp:posOffset>3937000</wp:posOffset>
                </wp:positionH>
                <wp:positionV relativeFrom="paragraph">
                  <wp:posOffset>34290</wp:posOffset>
                </wp:positionV>
                <wp:extent cx="1143000" cy="0"/>
                <wp:effectExtent l="0" t="0" r="0" b="0"/>
                <wp:wrapNone/>
                <wp:docPr id="14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F5F4" id="Line 38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2.7pt" to="40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a/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" o:allowincell="f">
                <v:stroke endarrow="block"/>
              </v:line>
            </w:pict>
          </mc:Fallback>
        </mc:AlternateContent>
      </w:r>
    </w:p>
    <w:p w14:paraId="6C287787" w14:textId="77777777" w:rsidR="00B072AF" w:rsidRPr="00A0534E" w:rsidRDefault="00B072AF" w:rsidP="00A0534E">
      <w:pPr>
        <w:tabs>
          <w:tab w:val="left" w:pos="7780"/>
        </w:tabs>
        <w:ind w:left="360" w:hanging="360"/>
        <w:rPr>
          <w:sz w:val="16"/>
          <w:szCs w:val="16"/>
        </w:rPr>
      </w:pPr>
    </w:p>
    <w:p w14:paraId="677E677B" w14:textId="77777777" w:rsidR="0089433E" w:rsidRDefault="0089433E" w:rsidP="0089433E">
      <w:pPr>
        <w:tabs>
          <w:tab w:val="left" w:pos="7780"/>
        </w:tabs>
        <w:ind w:left="360" w:hanging="360"/>
        <w:rPr>
          <w:b/>
        </w:rPr>
      </w:pPr>
    </w:p>
    <w:p w14:paraId="7754DA2F" w14:textId="77777777" w:rsidR="0089433E" w:rsidRDefault="0089433E" w:rsidP="0089433E">
      <w:pPr>
        <w:tabs>
          <w:tab w:val="left" w:pos="7780"/>
        </w:tabs>
        <w:ind w:left="360" w:hanging="360"/>
        <w:rPr>
          <w:b/>
        </w:rPr>
      </w:pPr>
    </w:p>
    <w:p w14:paraId="0D432A9F" w14:textId="23DA0410" w:rsidR="002800B3" w:rsidRDefault="008504BD" w:rsidP="0089433E">
      <w:pPr>
        <w:tabs>
          <w:tab w:val="left" w:pos="7780"/>
        </w:tabs>
        <w:ind w:left="360" w:hanging="36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B29671" wp14:editId="5821CD9E">
                <wp:simplePos x="0" y="0"/>
                <wp:positionH relativeFrom="column">
                  <wp:posOffset>3594100</wp:posOffset>
                </wp:positionH>
                <wp:positionV relativeFrom="paragraph">
                  <wp:posOffset>69850</wp:posOffset>
                </wp:positionV>
                <wp:extent cx="2781300" cy="25908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B6AAA" w14:textId="26780B14" w:rsidR="0089433E" w:rsidRDefault="008504BD" w:rsidP="0089433E">
                            <w:r w:rsidRPr="00717131">
                              <w:rPr>
                                <w:noProof/>
                              </w:rPr>
                              <w:drawing>
                                <wp:inline distT="0" distB="0" distL="0" distR="0" wp14:anchorId="399AF171" wp14:editId="1B7D06BC">
                                  <wp:extent cx="2598420" cy="228600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8420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29671" id="_x0000_s1032" type="#_x0000_t202" style="position:absolute;left:0;text-align:left;margin-left:283pt;margin-top:5.5pt;width:219pt;height:20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" stroked="f">
                <v:textbox>
                  <w:txbxContent>
                    <w:p w14:paraId="529B6AAA" w14:textId="26780B14" w:rsidR="0089433E" w:rsidRDefault="008504BD" w:rsidP="0089433E">
                      <w:r w:rsidRPr="00717131">
                        <w:rPr>
                          <w:noProof/>
                        </w:rPr>
                        <w:drawing>
                          <wp:inline distT="0" distB="0" distL="0" distR="0" wp14:anchorId="399AF171" wp14:editId="1B7D06BC">
                            <wp:extent cx="2598420" cy="228600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8420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C6DED1" w14:textId="77777777" w:rsidR="0089433E" w:rsidRPr="0089433E" w:rsidRDefault="0089433E" w:rsidP="0089433E">
      <w:pPr>
        <w:tabs>
          <w:tab w:val="left" w:pos="7780"/>
        </w:tabs>
        <w:ind w:left="360" w:hanging="360"/>
        <w:rPr>
          <w:b/>
        </w:rPr>
      </w:pPr>
      <w:r w:rsidRPr="0089433E">
        <w:rPr>
          <w:b/>
        </w:rPr>
        <w:t>Procedures for Refraction</w:t>
      </w:r>
    </w:p>
    <w:p w14:paraId="3C5ED596" w14:textId="77777777" w:rsidR="0089433E" w:rsidRDefault="0089433E" w:rsidP="0089433E">
      <w:pPr>
        <w:spacing w:before="240"/>
        <w:ind w:left="360" w:hanging="360"/>
      </w:pPr>
      <w:r>
        <w:t>1.</w:t>
      </w:r>
      <w:r>
        <w:tab/>
        <w:t xml:space="preserve">Move the light source INTO THE AIR region (white) until it reads </w:t>
      </w:r>
      <w:r w:rsidR="002800B3">
        <w:t>60</w:t>
      </w:r>
      <w:r w:rsidR="002800B3">
        <w:rPr>
          <w:b/>
        </w:rPr>
        <w:t xml:space="preserve">° </w:t>
      </w:r>
      <w:r>
        <w:t>on the protractor. Click “GO”. It should look like this</w:t>
      </w:r>
      <w:r w:rsidR="002800B3">
        <w:t xml:space="preserve"> </w:t>
      </w:r>
      <w:r w:rsidR="002800B3">
        <w:sym w:font="Wingdings" w:char="F0E0"/>
      </w:r>
    </w:p>
    <w:p w14:paraId="1D34B748" w14:textId="77777777" w:rsidR="002800B3" w:rsidRDefault="002800B3" w:rsidP="002800B3">
      <w:pPr>
        <w:tabs>
          <w:tab w:val="left" w:pos="7780"/>
        </w:tabs>
        <w:spacing w:before="120"/>
        <w:ind w:left="360" w:hanging="360"/>
      </w:pPr>
      <w:r>
        <w:t>2.</w:t>
      </w:r>
      <w:r>
        <w:tab/>
        <w:t xml:space="preserve">Record the refracted angle in the data chart below. </w:t>
      </w:r>
    </w:p>
    <w:p w14:paraId="0A680C31" w14:textId="77777777" w:rsidR="002800B3" w:rsidRDefault="002800B3" w:rsidP="002800B3">
      <w:pPr>
        <w:tabs>
          <w:tab w:val="left" w:pos="7780"/>
        </w:tabs>
        <w:spacing w:before="120"/>
        <w:ind w:left="360" w:hanging="367"/>
      </w:pPr>
      <w:r>
        <w:t>3.</w:t>
      </w:r>
      <w:r>
        <w:tab/>
        <w:t>Move the light source to make an incident angle of 45</w:t>
      </w:r>
      <w:r>
        <w:rPr>
          <w:b/>
        </w:rPr>
        <w:t xml:space="preserve">° </w:t>
      </w:r>
      <w:r>
        <w:t>&amp; run the simulation. Record the refracted angle.</w:t>
      </w:r>
    </w:p>
    <w:p w14:paraId="54A86EC5" w14:textId="77777777" w:rsidR="002800B3" w:rsidRDefault="002800B3" w:rsidP="002800B3">
      <w:pPr>
        <w:tabs>
          <w:tab w:val="left" w:pos="7780"/>
        </w:tabs>
        <w:spacing w:before="120"/>
        <w:ind w:left="360" w:hanging="367"/>
      </w:pPr>
      <w:r>
        <w:t>4.</w:t>
      </w:r>
      <w:r>
        <w:tab/>
        <w:t>Move the light source to make an incident angle of 30</w:t>
      </w:r>
      <w:r>
        <w:rPr>
          <w:b/>
        </w:rPr>
        <w:t xml:space="preserve">° </w:t>
      </w:r>
      <w:r>
        <w:t>&amp; run the simulation. Record the refracted angle.</w:t>
      </w:r>
    </w:p>
    <w:p w14:paraId="5CAE5388" w14:textId="77777777" w:rsidR="002800B3" w:rsidRDefault="002800B3" w:rsidP="002800B3">
      <w:pPr>
        <w:tabs>
          <w:tab w:val="left" w:pos="7780"/>
        </w:tabs>
        <w:spacing w:before="120"/>
        <w:ind w:left="360" w:hanging="367"/>
      </w:pPr>
    </w:p>
    <w:p w14:paraId="26C76BB0" w14:textId="77777777" w:rsidR="002800B3" w:rsidRPr="00A3442C" w:rsidRDefault="002800B3" w:rsidP="002800B3">
      <w:pPr>
        <w:tabs>
          <w:tab w:val="left" w:pos="7780"/>
        </w:tabs>
        <w:rPr>
          <w:b/>
        </w:rPr>
      </w:pPr>
      <w:r w:rsidRPr="00A3442C">
        <w:rPr>
          <w:b/>
        </w:rPr>
        <w:t xml:space="preserve">Calculations </w:t>
      </w:r>
      <w:r w:rsidR="007B115C">
        <w:rPr>
          <w:b/>
        </w:rPr>
        <w:t>&amp; Data for Refract</w:t>
      </w:r>
      <w:r w:rsidRPr="00A3442C">
        <w:rPr>
          <w:b/>
        </w:rPr>
        <w:t>ion</w:t>
      </w:r>
    </w:p>
    <w:p w14:paraId="4B7B0C43" w14:textId="77777777" w:rsidR="002800B3" w:rsidRPr="00A0534E" w:rsidRDefault="002800B3" w:rsidP="002800B3">
      <w:pPr>
        <w:tabs>
          <w:tab w:val="left" w:pos="7780"/>
        </w:tabs>
        <w:ind w:left="360"/>
        <w:rPr>
          <w:sz w:val="16"/>
          <w:szCs w:val="16"/>
        </w:rPr>
      </w:pPr>
    </w:p>
    <w:p w14:paraId="4A925190" w14:textId="77777777" w:rsidR="002800B3" w:rsidRDefault="002800B3" w:rsidP="002800B3">
      <w:pPr>
        <w:tabs>
          <w:tab w:val="left" w:pos="7780"/>
        </w:tabs>
        <w:ind w:left="360" w:hanging="360"/>
      </w:pPr>
      <w:r>
        <w:t xml:space="preserve">1. </w:t>
      </w:r>
      <w:r>
        <w:tab/>
        <w:t>Record the ref</w:t>
      </w:r>
      <w:r w:rsidR="00170C5D">
        <w:t>ra</w:t>
      </w:r>
      <w:r>
        <w:t>cted angles for each of the incident angles.</w:t>
      </w:r>
    </w:p>
    <w:p w14:paraId="6A4FD860" w14:textId="77777777" w:rsidR="002800B3" w:rsidRPr="00A0534E" w:rsidRDefault="002800B3" w:rsidP="002800B3">
      <w:pPr>
        <w:tabs>
          <w:tab w:val="left" w:pos="7780"/>
        </w:tabs>
        <w:ind w:left="360" w:hanging="360"/>
        <w:rPr>
          <w:sz w:val="16"/>
          <w:szCs w:val="16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250"/>
        <w:gridCol w:w="2250"/>
        <w:gridCol w:w="2250"/>
      </w:tblGrid>
      <w:tr w:rsidR="00B072AF" w14:paraId="52F4D092" w14:textId="77777777" w:rsidTr="004D3C98">
        <w:trPr>
          <w:trHeight w:val="432"/>
        </w:trPr>
        <w:tc>
          <w:tcPr>
            <w:tcW w:w="1908" w:type="dxa"/>
            <w:vAlign w:val="center"/>
          </w:tcPr>
          <w:p w14:paraId="142CDDA1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Incident Angle</w:t>
            </w:r>
          </w:p>
        </w:tc>
        <w:tc>
          <w:tcPr>
            <w:tcW w:w="2250" w:type="dxa"/>
            <w:vAlign w:val="center"/>
          </w:tcPr>
          <w:p w14:paraId="183F1B8B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60°</w:t>
            </w:r>
          </w:p>
        </w:tc>
        <w:tc>
          <w:tcPr>
            <w:tcW w:w="2250" w:type="dxa"/>
            <w:vAlign w:val="center"/>
          </w:tcPr>
          <w:p w14:paraId="481063DC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45°</w:t>
            </w:r>
          </w:p>
        </w:tc>
        <w:tc>
          <w:tcPr>
            <w:tcW w:w="2250" w:type="dxa"/>
            <w:vAlign w:val="center"/>
          </w:tcPr>
          <w:p w14:paraId="37D3C9E3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30°</w:t>
            </w:r>
          </w:p>
        </w:tc>
      </w:tr>
      <w:tr w:rsidR="00B072AF" w14:paraId="1A26559C" w14:textId="77777777" w:rsidTr="004D3C98">
        <w:trPr>
          <w:trHeight w:val="432"/>
        </w:trPr>
        <w:tc>
          <w:tcPr>
            <w:tcW w:w="1908" w:type="dxa"/>
            <w:vAlign w:val="center"/>
          </w:tcPr>
          <w:p w14:paraId="14F25958" w14:textId="77777777" w:rsidR="00B072AF" w:rsidRDefault="00B072AF" w:rsidP="00B072AF">
            <w:pPr>
              <w:tabs>
                <w:tab w:val="left" w:pos="7780"/>
              </w:tabs>
              <w:jc w:val="center"/>
              <w:rPr>
                <w:b/>
              </w:rPr>
            </w:pPr>
            <w:r>
              <w:rPr>
                <w:b/>
              </w:rPr>
              <w:t>Refracted Angle</w:t>
            </w:r>
          </w:p>
        </w:tc>
        <w:tc>
          <w:tcPr>
            <w:tcW w:w="2250" w:type="dxa"/>
            <w:vAlign w:val="center"/>
          </w:tcPr>
          <w:p w14:paraId="305A3274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0F4E496F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14:paraId="4963F121" w14:textId="77777777" w:rsidR="00B072AF" w:rsidRDefault="00B072AF" w:rsidP="004D3C98">
            <w:pPr>
              <w:tabs>
                <w:tab w:val="left" w:pos="7780"/>
              </w:tabs>
              <w:jc w:val="center"/>
              <w:rPr>
                <w:b/>
              </w:rPr>
            </w:pPr>
          </w:p>
        </w:tc>
      </w:tr>
    </w:tbl>
    <w:p w14:paraId="4BAEF440" w14:textId="77777777" w:rsidR="002800B3" w:rsidRDefault="002800B3" w:rsidP="002800B3">
      <w:pPr>
        <w:tabs>
          <w:tab w:val="left" w:pos="7780"/>
        </w:tabs>
        <w:ind w:left="360" w:hanging="360"/>
      </w:pPr>
      <w:r>
        <w:t xml:space="preserve">2. </w:t>
      </w:r>
      <w:r>
        <w:tab/>
        <w:t>Make a drawing or take a screen shot of the 45</w:t>
      </w:r>
      <w:r>
        <w:rPr>
          <w:b/>
        </w:rPr>
        <w:t>°</w:t>
      </w:r>
      <w:r>
        <w:t xml:space="preserve"> or 30</w:t>
      </w:r>
      <w:r>
        <w:rPr>
          <w:b/>
        </w:rPr>
        <w:t>°</w:t>
      </w:r>
      <w:r>
        <w:t xml:space="preserve"> incident angle refraction. Label the following:  incident ray, incident angle, normal, the two media (air, diamond), refracted ray, refracted angle.</w:t>
      </w:r>
    </w:p>
    <w:p w14:paraId="11DD0608" w14:textId="7E8C3C78" w:rsidR="00B072AF" w:rsidRDefault="008504BD" w:rsidP="002800B3">
      <w:pPr>
        <w:tabs>
          <w:tab w:val="left" w:pos="778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34248B1" wp14:editId="4B831367">
                <wp:simplePos x="0" y="0"/>
                <wp:positionH relativeFrom="column">
                  <wp:posOffset>3632200</wp:posOffset>
                </wp:positionH>
                <wp:positionV relativeFrom="paragraph">
                  <wp:posOffset>426720</wp:posOffset>
                </wp:positionV>
                <wp:extent cx="1143000" cy="0"/>
                <wp:effectExtent l="0" t="0" r="0" b="0"/>
                <wp:wrapNone/>
                <wp:docPr id="1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FD6CA" id="Line 39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33.6pt" to="376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1f0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EB6765" wp14:editId="7A8C2777">
                <wp:simplePos x="0" y="0"/>
                <wp:positionH relativeFrom="column">
                  <wp:posOffset>3632200</wp:posOffset>
                </wp:positionH>
                <wp:positionV relativeFrom="paragraph">
                  <wp:posOffset>632460</wp:posOffset>
                </wp:positionV>
                <wp:extent cx="1143000" cy="0"/>
                <wp:effectExtent l="0" t="0" r="0" b="0"/>
                <wp:wrapNone/>
                <wp:docPr id="11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B303" id="Line 3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pt,49.8pt" to="37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s0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EA7745" wp14:editId="5A6063C7">
                <wp:simplePos x="0" y="0"/>
                <wp:positionH relativeFrom="column">
                  <wp:posOffset>1054100</wp:posOffset>
                </wp:positionH>
                <wp:positionV relativeFrom="paragraph">
                  <wp:posOffset>213360</wp:posOffset>
                </wp:positionV>
                <wp:extent cx="1943100" cy="914400"/>
                <wp:effectExtent l="0" t="0" r="0" b="0"/>
                <wp:wrapNone/>
                <wp:docPr id="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14400"/>
                          <a:chOff x="2340" y="4020"/>
                          <a:chExt cx="3060" cy="1440"/>
                        </a:xfrm>
                      </wpg:grpSpPr>
                      <wps:wsp>
                        <wps:cNvPr id="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340" y="546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80" y="402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3FFB5" id="Group 389" o:spid="_x0000_s1026" style="position:absolute;margin-left:83pt;margin-top:16.8pt;width:153pt;height:1in;z-index:251657728" coordorigin="2340,4020" coordsize="30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">
                <v:line id="Line 390" o:spid="_x0000_s1027" style="position:absolute;visibility:visible;mso-wrap-style:square" from="2340,5460" to="5400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91" o:spid="_x0000_s1028" style="position:absolute;flip:y;visibility:visible;mso-wrap-style:square" from="3780,4020" to="3780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PYwgAAANs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q+0MsvMoBePgEAAP//AwBQSwECLQAUAAYACAAAACEA2+H2y+4AAACFAQAAEwAAAAAAAAAAAAAA&#10;AAAAAAAAW0NvbnRlbnRfVHlwZXNdLnhtbFBLAQItABQABgAIAAAAIQBa9CxbvwAAABUBAAALAAAA&#10;AAAAAAAAAAAAAB8BAABfcmVscy8ucmVsc1BLAQItABQABgAIAAAAIQCuJ3PY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EE42FE" wp14:editId="643AA37C">
                <wp:simplePos x="0" y="0"/>
                <wp:positionH relativeFrom="column">
                  <wp:posOffset>4953000</wp:posOffset>
                </wp:positionH>
                <wp:positionV relativeFrom="paragraph">
                  <wp:posOffset>83820</wp:posOffset>
                </wp:positionV>
                <wp:extent cx="457200" cy="342900"/>
                <wp:effectExtent l="0" t="0" r="0" b="0"/>
                <wp:wrapNone/>
                <wp:docPr id="7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47111" w14:textId="77777777" w:rsidR="00B072AF" w:rsidRDefault="00B072AF" w:rsidP="00B072AF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42FE" id="Text Box 395" o:spid="_x0000_s1033" type="#_x0000_t202" style="position:absolute;left:0;text-align:left;margin-left:390pt;margin-top:6.6pt;width:3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" o:allowincell="f" stroked="f">
                <v:textbox>
                  <w:txbxContent>
                    <w:p w14:paraId="56347111" w14:textId="77777777" w:rsidR="00B072AF" w:rsidRDefault="00B072AF" w:rsidP="00B072AF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18CFB90" wp14:editId="753C35BA">
                <wp:simplePos x="0" y="0"/>
                <wp:positionH relativeFrom="column">
                  <wp:posOffset>3835400</wp:posOffset>
                </wp:positionH>
                <wp:positionV relativeFrom="paragraph">
                  <wp:posOffset>83820</wp:posOffset>
                </wp:positionV>
                <wp:extent cx="457200" cy="342900"/>
                <wp:effectExtent l="0" t="0" r="0" b="0"/>
                <wp:wrapNone/>
                <wp:docPr id="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353A" w14:textId="77777777" w:rsidR="00B072AF" w:rsidRDefault="00B072AF" w:rsidP="00B072AF">
                            <w:r>
                              <w:t>60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FB90" id="Text Box 394" o:spid="_x0000_s1034" type="#_x0000_t202" style="position:absolute;left:0;text-align:left;margin-left:302pt;margin-top:6.6pt;width:3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" o:allowincell="f" filled="f" stroked="f">
                <v:textbox>
                  <w:txbxContent>
                    <w:p w14:paraId="6E1E353A" w14:textId="77777777" w:rsidR="00B072AF" w:rsidRDefault="00B072AF" w:rsidP="00B072AF">
                      <w:r>
                        <w:t>60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73D1F05" w14:textId="77777777" w:rsidR="00B072AF" w:rsidRDefault="00B072AF" w:rsidP="002800B3">
      <w:pPr>
        <w:tabs>
          <w:tab w:val="left" w:pos="7780"/>
        </w:tabs>
        <w:ind w:left="360" w:hanging="360"/>
      </w:pPr>
    </w:p>
    <w:p w14:paraId="2EDBF2E9" w14:textId="77777777" w:rsidR="002800B3" w:rsidRPr="00A0534E" w:rsidRDefault="002800B3" w:rsidP="002800B3">
      <w:pPr>
        <w:tabs>
          <w:tab w:val="left" w:pos="7780"/>
        </w:tabs>
        <w:ind w:left="360" w:hanging="360"/>
        <w:rPr>
          <w:sz w:val="16"/>
          <w:szCs w:val="16"/>
        </w:rPr>
      </w:pPr>
    </w:p>
    <w:p w14:paraId="4702A44B" w14:textId="77777777" w:rsidR="002800B3" w:rsidRDefault="002800B3" w:rsidP="0089433E">
      <w:pPr>
        <w:spacing w:before="240"/>
        <w:ind w:left="360" w:hanging="360"/>
      </w:pPr>
    </w:p>
    <w:p w14:paraId="4B65AE4F" w14:textId="77777777" w:rsidR="0089433E" w:rsidRDefault="0089433E" w:rsidP="0089433E">
      <w:pPr>
        <w:spacing w:before="120"/>
        <w:ind w:left="360" w:hanging="360"/>
      </w:pPr>
    </w:p>
    <w:p w14:paraId="16DCD71B" w14:textId="77777777" w:rsidR="00B072AF" w:rsidRDefault="00B072AF" w:rsidP="0089433E">
      <w:pPr>
        <w:spacing w:before="120"/>
        <w:ind w:left="360" w:hanging="360"/>
      </w:pPr>
    </w:p>
    <w:p w14:paraId="3134E872" w14:textId="77777777" w:rsidR="00B072AF" w:rsidRDefault="00B072AF" w:rsidP="0089433E">
      <w:pPr>
        <w:spacing w:before="120"/>
        <w:ind w:left="360" w:hanging="360"/>
      </w:pPr>
    </w:p>
    <w:p w14:paraId="064CDB36" w14:textId="77777777" w:rsidR="008C41EE" w:rsidRDefault="008C41EE">
      <w:pPr>
        <w:pStyle w:val="Heading3"/>
      </w:pPr>
    </w:p>
    <w:p w14:paraId="55C63BBF" w14:textId="1CD08361" w:rsidR="00EF7963" w:rsidRDefault="002800B3">
      <w:pPr>
        <w:pStyle w:val="Heading3"/>
      </w:pPr>
      <w:r>
        <w:t>Conclusions</w:t>
      </w:r>
    </w:p>
    <w:p w14:paraId="30EF0287" w14:textId="77777777" w:rsidR="001D0D9D" w:rsidRDefault="001D0D9D" w:rsidP="00B76C7D"/>
    <w:p w14:paraId="15B50BE8" w14:textId="77777777" w:rsidR="000B69FB" w:rsidRDefault="000B69FB">
      <w:r>
        <w:t>Address your hypothesis:</w:t>
      </w:r>
    </w:p>
    <w:p w14:paraId="5D968691" w14:textId="77777777" w:rsidR="000B69FB" w:rsidRDefault="000B69FB"/>
    <w:p w14:paraId="72B546DC" w14:textId="13210A84" w:rsidR="000B69FB" w:rsidRDefault="000B69FB"/>
    <w:p w14:paraId="759D27EA" w14:textId="77777777" w:rsidR="00F90FE0" w:rsidRDefault="00F90FE0"/>
    <w:p w14:paraId="185E4DE4" w14:textId="0BFDA97F" w:rsidR="006754E0" w:rsidRDefault="00F90FE0">
      <w:r>
        <w:t>Analysis</w:t>
      </w:r>
    </w:p>
    <w:p w14:paraId="1D5C2868" w14:textId="7386EB41" w:rsidR="00F90FE0" w:rsidRDefault="00F90FE0"/>
    <w:p w14:paraId="19FC15C6" w14:textId="76DC1BD3" w:rsidR="00F90FE0" w:rsidRDefault="00F90FE0"/>
    <w:p w14:paraId="7524781E" w14:textId="77777777" w:rsidR="00F90FE0" w:rsidRDefault="00F90FE0"/>
    <w:p w14:paraId="1C7F3FA0" w14:textId="77777777" w:rsidR="008C41EE" w:rsidRDefault="008C41EE">
      <w:r>
        <w:br w:type="page"/>
      </w:r>
    </w:p>
    <w:p w14:paraId="38C99B78" w14:textId="4D825838" w:rsidR="006754E0" w:rsidRPr="00B76C7D" w:rsidRDefault="006754E0" w:rsidP="006754E0">
      <w:r>
        <w:lastRenderedPageBreak/>
        <w:t>(</w:t>
      </w:r>
      <w:r w:rsidRPr="006754E0">
        <w:rPr>
          <w:i/>
          <w:iCs/>
        </w:rPr>
        <w:t>Change the question</w:t>
      </w:r>
      <w:r>
        <w:rPr>
          <w:i/>
          <w:iCs/>
        </w:rPr>
        <w:t>s</w:t>
      </w:r>
      <w:r w:rsidRPr="006754E0">
        <w:rPr>
          <w:i/>
          <w:iCs/>
        </w:rPr>
        <w:t xml:space="preserve"> into statements</w:t>
      </w:r>
      <w:r>
        <w:t xml:space="preserve"> </w:t>
      </w:r>
      <w:r w:rsidRPr="00B76C7D">
        <w:rPr>
          <w:i/>
        </w:rPr>
        <w:t xml:space="preserve">that convey a complete thought </w:t>
      </w:r>
      <w:r>
        <w:rPr>
          <w:i/>
        </w:rPr>
        <w:t>including</w:t>
      </w:r>
      <w:r w:rsidRPr="00B76C7D">
        <w:rPr>
          <w:i/>
        </w:rPr>
        <w:t xml:space="preserve"> supporting evidence from the lab</w:t>
      </w:r>
      <w:r>
        <w:t>.)</w:t>
      </w:r>
    </w:p>
    <w:p w14:paraId="04292052" w14:textId="77777777" w:rsidR="006754E0" w:rsidRDefault="006754E0"/>
    <w:p w14:paraId="2F6C4C20" w14:textId="77777777" w:rsidR="00436990" w:rsidRDefault="002D0DCB" w:rsidP="00436990">
      <w:pPr>
        <w:pStyle w:val="BodyTextIndent2"/>
        <w:ind w:left="360"/>
      </w:pPr>
      <w:r>
        <w:t>1.</w:t>
      </w:r>
      <w:r>
        <w:tab/>
      </w:r>
      <w:r w:rsidR="000B69FB">
        <w:t xml:space="preserve">How did the angles of </w:t>
      </w:r>
      <w:r w:rsidR="00EF7963">
        <w:t xml:space="preserve">incidence </w:t>
      </w:r>
      <w:r w:rsidR="000B69FB">
        <w:t xml:space="preserve">compare with the angles of reflection? </w:t>
      </w:r>
      <w:r w:rsidR="00436990">
        <w:t xml:space="preserve">Support your answer with evidence from the lab. </w:t>
      </w:r>
    </w:p>
    <w:p w14:paraId="68B1382C" w14:textId="0DB332F2" w:rsidR="00EF7963" w:rsidRDefault="00EF7963" w:rsidP="00F90FE0">
      <w:pPr>
        <w:pStyle w:val="BodyTextIndent2"/>
        <w:ind w:left="360" w:firstLine="0"/>
      </w:pPr>
    </w:p>
    <w:p w14:paraId="2EB63326" w14:textId="1ED50C5A" w:rsidR="00F90FE0" w:rsidRDefault="00F90FE0" w:rsidP="00F90FE0">
      <w:pPr>
        <w:pStyle w:val="BodyTextIndent2"/>
        <w:ind w:left="360" w:firstLine="0"/>
      </w:pPr>
    </w:p>
    <w:p w14:paraId="6E47A079" w14:textId="77777777" w:rsidR="00F90FE0" w:rsidRDefault="00F90FE0" w:rsidP="00F90FE0">
      <w:pPr>
        <w:pStyle w:val="BodyTextIndent2"/>
        <w:ind w:left="360" w:firstLine="0"/>
      </w:pPr>
    </w:p>
    <w:p w14:paraId="71C4D3F0" w14:textId="77777777" w:rsidR="00B76C7D" w:rsidRDefault="00B76C7D" w:rsidP="000B69FB">
      <w:pPr>
        <w:pStyle w:val="BodyTextIndent2"/>
        <w:ind w:left="360"/>
      </w:pPr>
      <w:r>
        <w:t>2.</w:t>
      </w:r>
      <w:r>
        <w:tab/>
        <w:t>What general type of reflection did you observe in this lab? Contrast this with diffuse reflection.</w:t>
      </w:r>
    </w:p>
    <w:p w14:paraId="270383DE" w14:textId="3C89DF4A" w:rsidR="00B76C7D" w:rsidRDefault="00B76C7D" w:rsidP="00F90FE0">
      <w:pPr>
        <w:pStyle w:val="BodyTextIndent2"/>
        <w:ind w:left="360" w:firstLine="0"/>
      </w:pPr>
    </w:p>
    <w:p w14:paraId="1047EE55" w14:textId="328EDB31" w:rsidR="00F90FE0" w:rsidRDefault="00F90FE0" w:rsidP="00F90FE0">
      <w:pPr>
        <w:pStyle w:val="BodyTextIndent2"/>
        <w:ind w:left="360" w:firstLine="0"/>
      </w:pPr>
    </w:p>
    <w:p w14:paraId="2D7BB600" w14:textId="77777777" w:rsidR="00F90FE0" w:rsidRDefault="00F90FE0" w:rsidP="00F90FE0">
      <w:pPr>
        <w:pStyle w:val="BodyTextIndent2"/>
        <w:ind w:left="360" w:firstLine="0"/>
      </w:pPr>
    </w:p>
    <w:p w14:paraId="4CE6A1DB" w14:textId="77777777" w:rsidR="000B69FB" w:rsidRDefault="00B76C7D" w:rsidP="000B69FB">
      <w:pPr>
        <w:pStyle w:val="BodyTextIndent2"/>
        <w:ind w:left="360"/>
      </w:pPr>
      <w:r>
        <w:t>3</w:t>
      </w:r>
      <w:r w:rsidR="000B69FB">
        <w:t>.</w:t>
      </w:r>
      <w:r w:rsidR="000B69FB">
        <w:tab/>
      </w:r>
      <w:r>
        <w:t>How did the angles of incidence from air compare with the angles of refraction going into diamond? Give examples from the lab.</w:t>
      </w:r>
    </w:p>
    <w:p w14:paraId="46DC2FF7" w14:textId="3B221967" w:rsidR="000B69FB" w:rsidRDefault="000B69FB" w:rsidP="00F90FE0">
      <w:pPr>
        <w:pStyle w:val="BodyTextIndent2"/>
        <w:ind w:left="360" w:firstLine="0"/>
      </w:pPr>
    </w:p>
    <w:p w14:paraId="26354828" w14:textId="651DE1CC" w:rsidR="00F90FE0" w:rsidRDefault="00F90FE0" w:rsidP="00F90FE0">
      <w:pPr>
        <w:pStyle w:val="BodyTextIndent2"/>
        <w:ind w:left="360" w:firstLine="0"/>
      </w:pPr>
    </w:p>
    <w:p w14:paraId="466C42F3" w14:textId="77777777" w:rsidR="00F90FE0" w:rsidRDefault="00F90FE0" w:rsidP="00F90FE0">
      <w:pPr>
        <w:pStyle w:val="BodyTextIndent2"/>
        <w:ind w:left="360" w:firstLine="0"/>
      </w:pPr>
    </w:p>
    <w:p w14:paraId="0828F5AB" w14:textId="77777777" w:rsidR="008449E9" w:rsidRDefault="00B76C7D" w:rsidP="008449E9">
      <w:pPr>
        <w:pStyle w:val="BodyTextIndent2"/>
        <w:ind w:left="360"/>
      </w:pPr>
      <w:r>
        <w:t>4</w:t>
      </w:r>
      <w:r w:rsidR="00EF7963">
        <w:t xml:space="preserve">.  </w:t>
      </w:r>
      <w:r w:rsidR="002D0DCB">
        <w:tab/>
      </w:r>
      <w:r>
        <w:t xml:space="preserve">Why would the light </w:t>
      </w:r>
      <w:r w:rsidR="008449E9">
        <w:t>refract from air into diamond</w:t>
      </w:r>
      <w:r>
        <w:t xml:space="preserve"> the way it did</w:t>
      </w:r>
      <w:r w:rsidR="008449E9">
        <w:t xml:space="preserve"> (What must be true of the two different media)?</w:t>
      </w:r>
    </w:p>
    <w:p w14:paraId="266559EB" w14:textId="7B2A147F" w:rsidR="008449E9" w:rsidRDefault="008449E9" w:rsidP="00F90FE0">
      <w:pPr>
        <w:pStyle w:val="BodyTextIndent2"/>
        <w:ind w:left="360" w:firstLine="0"/>
      </w:pPr>
    </w:p>
    <w:p w14:paraId="18613C02" w14:textId="6547D38B" w:rsidR="00F90FE0" w:rsidRDefault="00F90FE0" w:rsidP="00F90FE0">
      <w:pPr>
        <w:pStyle w:val="BodyTextIndent2"/>
        <w:ind w:left="360" w:firstLine="0"/>
      </w:pPr>
    </w:p>
    <w:p w14:paraId="0F8B6BE4" w14:textId="77777777" w:rsidR="00F90FE0" w:rsidRDefault="00F90FE0" w:rsidP="00F90FE0">
      <w:pPr>
        <w:pStyle w:val="BodyTextIndent2"/>
        <w:ind w:left="360" w:firstLine="0"/>
      </w:pPr>
    </w:p>
    <w:p w14:paraId="19375A13" w14:textId="77777777" w:rsidR="001D0D9D" w:rsidRDefault="001D0D9D" w:rsidP="008449E9">
      <w:pPr>
        <w:pStyle w:val="BodyTextIndent2"/>
        <w:ind w:left="360"/>
      </w:pPr>
    </w:p>
    <w:p w14:paraId="7B874C3D" w14:textId="77777777" w:rsidR="009B1C33" w:rsidRDefault="008449E9" w:rsidP="008449E9">
      <w:pPr>
        <w:pStyle w:val="BodyTextIndent2"/>
        <w:ind w:left="360"/>
      </w:pPr>
      <w:r>
        <w:t>Give some sources of error in this l</w:t>
      </w:r>
      <w:r w:rsidR="001D0D9D">
        <w:t>aboratory:</w:t>
      </w:r>
    </w:p>
    <w:p w14:paraId="1084A8FD" w14:textId="77777777" w:rsidR="009B1C33" w:rsidRDefault="009B1C33" w:rsidP="008449E9">
      <w:pPr>
        <w:pStyle w:val="BodyTextIndent2"/>
        <w:ind w:left="360"/>
      </w:pPr>
    </w:p>
    <w:p w14:paraId="4C53A9E2" w14:textId="77777777" w:rsidR="009B1C33" w:rsidRDefault="009B1C33" w:rsidP="008449E9">
      <w:pPr>
        <w:pStyle w:val="BodyTextIndent2"/>
        <w:ind w:left="360"/>
      </w:pPr>
    </w:p>
    <w:p w14:paraId="40A910E1" w14:textId="18A85AE1" w:rsidR="00EF7963" w:rsidRDefault="009B1C33" w:rsidP="00436990">
      <w:pPr>
        <w:pStyle w:val="BodyTextIndent2"/>
        <w:ind w:left="360"/>
        <w:rPr>
          <w:b/>
        </w:rPr>
      </w:pPr>
      <w:r w:rsidRPr="009B1C33">
        <w:rPr>
          <w:b/>
        </w:rPr>
        <w:t>Resources</w:t>
      </w:r>
      <w:r w:rsidR="00EC723A">
        <w:rPr>
          <w:b/>
        </w:rPr>
        <w:t xml:space="preserve"> </w:t>
      </w:r>
      <w:r w:rsidR="00EC723A" w:rsidRPr="00F90FE0">
        <w:rPr>
          <w:bCs/>
        </w:rPr>
        <w:t>(</w:t>
      </w:r>
      <w:r w:rsidR="00EC723A" w:rsidRPr="00F90FE0">
        <w:rPr>
          <w:bCs/>
          <w:i/>
          <w:iCs/>
        </w:rPr>
        <w:t>A</w:t>
      </w:r>
      <w:r w:rsidR="00F90FE0" w:rsidRPr="00F90FE0">
        <w:rPr>
          <w:bCs/>
          <w:i/>
          <w:iCs/>
        </w:rPr>
        <w:t>PA</w:t>
      </w:r>
      <w:r w:rsidR="00EC723A" w:rsidRPr="00F90FE0">
        <w:rPr>
          <w:bCs/>
          <w:i/>
          <w:iCs/>
        </w:rPr>
        <w:t xml:space="preserve"> format</w:t>
      </w:r>
      <w:r w:rsidR="00EC723A" w:rsidRPr="00F90FE0">
        <w:rPr>
          <w:bCs/>
        </w:rPr>
        <w:t>)</w:t>
      </w:r>
    </w:p>
    <w:p w14:paraId="30F9500C" w14:textId="77777777" w:rsidR="00436990" w:rsidRDefault="00436990" w:rsidP="001D0D9D">
      <w:pPr>
        <w:tabs>
          <w:tab w:val="left" w:pos="7780"/>
        </w:tabs>
      </w:pPr>
    </w:p>
    <w:sectPr w:rsidR="00436990" w:rsidSect="00FD744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4C45" w14:textId="77777777" w:rsidR="00C23916" w:rsidRDefault="00C23916" w:rsidP="00FD744B">
      <w:r>
        <w:separator/>
      </w:r>
    </w:p>
  </w:endnote>
  <w:endnote w:type="continuationSeparator" w:id="0">
    <w:p w14:paraId="130C1594" w14:textId="77777777" w:rsidR="00C23916" w:rsidRDefault="00C23916" w:rsidP="00FD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365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E9348" w14:textId="34BF21FA" w:rsidR="002C4C32" w:rsidRDefault="00F90FE0" w:rsidP="00F90FE0">
        <w:pPr>
          <w:pStyle w:val="Footer"/>
          <w:jc w:val="center"/>
        </w:pPr>
        <w:r w:rsidRPr="00F90FE0">
          <w:rPr>
            <w:i/>
            <w:iCs/>
          </w:rPr>
          <w:t>Physic</w:t>
        </w:r>
        <w:r w:rsidR="00A30448">
          <w:rPr>
            <w:i/>
            <w:iCs/>
          </w:rPr>
          <w:t>s</w:t>
        </w:r>
        <w:r w:rsidR="00C90A25">
          <w:rPr>
            <w:i/>
            <w:iCs/>
          </w:rPr>
          <w:tab/>
          <w:t>Learning CTR Online</w:t>
        </w:r>
        <w:r>
          <w:tab/>
        </w:r>
        <w:r w:rsidR="002C4C32">
          <w:fldChar w:fldCharType="begin"/>
        </w:r>
        <w:r w:rsidR="002C4C32">
          <w:instrText xml:space="preserve"> PAGE   \* MERGEFORMAT </w:instrText>
        </w:r>
        <w:r w:rsidR="002C4C32">
          <w:fldChar w:fldCharType="separate"/>
        </w:r>
        <w:r w:rsidR="002C4C32">
          <w:rPr>
            <w:noProof/>
          </w:rPr>
          <w:t>2</w:t>
        </w:r>
        <w:r w:rsidR="002C4C32">
          <w:rPr>
            <w:noProof/>
          </w:rPr>
          <w:fldChar w:fldCharType="end"/>
        </w:r>
      </w:p>
    </w:sdtContent>
  </w:sdt>
  <w:p w14:paraId="529E1148" w14:textId="77777777" w:rsidR="00FD744B" w:rsidRDefault="00FD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DAAB" w14:textId="77777777" w:rsidR="00C23916" w:rsidRDefault="00C23916" w:rsidP="00FD744B">
      <w:r>
        <w:separator/>
      </w:r>
    </w:p>
  </w:footnote>
  <w:footnote w:type="continuationSeparator" w:id="0">
    <w:p w14:paraId="48B4CAEF" w14:textId="77777777" w:rsidR="00C23916" w:rsidRDefault="00C23916" w:rsidP="00FD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28D" w14:textId="3C62D50B" w:rsidR="00FD744B" w:rsidRPr="00F90FE0" w:rsidRDefault="00FD744B">
    <w:pPr>
      <w:pStyle w:val="Header"/>
      <w:rPr>
        <w:i/>
        <w:iCs/>
      </w:rPr>
    </w:pPr>
    <w:r w:rsidRPr="00F90FE0">
      <w:rPr>
        <w:i/>
        <w:iCs/>
      </w:rPr>
      <w:t>Lab:  Reflection &amp; Refraction</w:t>
    </w:r>
    <w:r w:rsidRPr="00F90FE0">
      <w:rPr>
        <w:i/>
        <w:iCs/>
      </w:rPr>
      <w:tab/>
    </w:r>
    <w:r w:rsidRPr="00F90FE0">
      <w:rPr>
        <w:i/>
        <w:iCs/>
      </w:rPr>
      <w:tab/>
      <w:t>Light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470"/>
    <w:multiLevelType w:val="hybridMultilevel"/>
    <w:tmpl w:val="C444F324"/>
    <w:lvl w:ilvl="0" w:tplc="998031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E98D0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3FCF8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91A64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E868D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A4CAA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F06C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1A5B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2C867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 w:tplc="3AF05D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88389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85BE3E7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70B5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7AA2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FA6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0858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C846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6EE8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 w:tplc="70AA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4A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6B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85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09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CD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82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23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743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 w:tplc="E9A05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4E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E7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EC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AA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E1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29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26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563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650C"/>
    <w:multiLevelType w:val="hybridMultilevel"/>
    <w:tmpl w:val="6E72AE22"/>
    <w:lvl w:ilvl="0" w:tplc="06EC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B0E3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2D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C1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AF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2A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60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4D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80B81"/>
    <w:multiLevelType w:val="hybridMultilevel"/>
    <w:tmpl w:val="081EB7F0"/>
    <w:lvl w:ilvl="0" w:tplc="DEE82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0C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0C1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2C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27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6B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36B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1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1FC"/>
    <w:multiLevelType w:val="hybridMultilevel"/>
    <w:tmpl w:val="9048B6B2"/>
    <w:lvl w:ilvl="0" w:tplc="B9F68A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CFE23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3E72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C2C5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B8EB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2AED3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B83F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656D4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1E29F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F2453"/>
    <w:multiLevelType w:val="hybridMultilevel"/>
    <w:tmpl w:val="8EA01644"/>
    <w:lvl w:ilvl="0" w:tplc="B35662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D611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29E5C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A62D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D0D5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E8EFF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12BF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6A03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F0EB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D419D"/>
    <w:multiLevelType w:val="hybridMultilevel"/>
    <w:tmpl w:val="5D7818E8"/>
    <w:lvl w:ilvl="0" w:tplc="740EB9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8C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0E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68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00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A8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22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3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0A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5734B"/>
    <w:multiLevelType w:val="hybridMultilevel"/>
    <w:tmpl w:val="C13247AA"/>
    <w:lvl w:ilvl="0" w:tplc="C14C1B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44FB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5AB5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D7EAC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4E96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B5C9A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88A01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D690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2B64B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E1B19"/>
    <w:multiLevelType w:val="hybridMultilevel"/>
    <w:tmpl w:val="A7CCEE2C"/>
    <w:lvl w:ilvl="0" w:tplc="3F82B766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5D28388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A52CD6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5DEFD8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800E16A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CFAEAB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B4EB59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2F2C7F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798A474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AEB1845"/>
    <w:multiLevelType w:val="hybridMultilevel"/>
    <w:tmpl w:val="A7CCEE2C"/>
    <w:lvl w:ilvl="0" w:tplc="16609FD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9E7A1E4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2A66EFD8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BCA78A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9A2716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336875B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54408D8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D7B496A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7E498C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CD6198B"/>
    <w:multiLevelType w:val="hybridMultilevel"/>
    <w:tmpl w:val="384C4860"/>
    <w:lvl w:ilvl="0" w:tplc="39FE1F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966A9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FDC80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2E04F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CD876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767F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EC9C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3EC65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9F6C63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7E2269"/>
    <w:multiLevelType w:val="hybridMultilevel"/>
    <w:tmpl w:val="390AC2DA"/>
    <w:lvl w:ilvl="0" w:tplc="081C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E8F6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C4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6A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C6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E9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8B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EB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67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523CAC"/>
    <w:multiLevelType w:val="hybridMultilevel"/>
    <w:tmpl w:val="B45A9566"/>
    <w:lvl w:ilvl="0" w:tplc="09A2E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41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0E5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27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69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08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CB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C3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208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3CE9"/>
    <w:multiLevelType w:val="hybridMultilevel"/>
    <w:tmpl w:val="22242B14"/>
    <w:lvl w:ilvl="0" w:tplc="A7E22F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2F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6C2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520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2B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AE6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547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4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F02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1"/>
    <w:rsid w:val="000002E2"/>
    <w:rsid w:val="00043AE2"/>
    <w:rsid w:val="000B69FB"/>
    <w:rsid w:val="000E4148"/>
    <w:rsid w:val="0012508F"/>
    <w:rsid w:val="00170C5D"/>
    <w:rsid w:val="001830AD"/>
    <w:rsid w:val="001D0D9D"/>
    <w:rsid w:val="00263DD0"/>
    <w:rsid w:val="002800B3"/>
    <w:rsid w:val="002C4C32"/>
    <w:rsid w:val="002D0DCB"/>
    <w:rsid w:val="002D138A"/>
    <w:rsid w:val="00311090"/>
    <w:rsid w:val="003171BD"/>
    <w:rsid w:val="00342C8C"/>
    <w:rsid w:val="00357DC7"/>
    <w:rsid w:val="003761FB"/>
    <w:rsid w:val="0038354F"/>
    <w:rsid w:val="00427BA4"/>
    <w:rsid w:val="00434F98"/>
    <w:rsid w:val="00436990"/>
    <w:rsid w:val="00497198"/>
    <w:rsid w:val="004D3C98"/>
    <w:rsid w:val="005468B2"/>
    <w:rsid w:val="005C46C8"/>
    <w:rsid w:val="006754E0"/>
    <w:rsid w:val="006801E1"/>
    <w:rsid w:val="006A75A2"/>
    <w:rsid w:val="006D7CE4"/>
    <w:rsid w:val="007B115C"/>
    <w:rsid w:val="007F2884"/>
    <w:rsid w:val="008449E9"/>
    <w:rsid w:val="008504BD"/>
    <w:rsid w:val="0089433E"/>
    <w:rsid w:val="008C3F26"/>
    <w:rsid w:val="008C41EE"/>
    <w:rsid w:val="008F3F79"/>
    <w:rsid w:val="00942652"/>
    <w:rsid w:val="009B1C33"/>
    <w:rsid w:val="00A0534E"/>
    <w:rsid w:val="00A14865"/>
    <w:rsid w:val="00A30448"/>
    <w:rsid w:val="00A3442C"/>
    <w:rsid w:val="00A46F71"/>
    <w:rsid w:val="00AF444C"/>
    <w:rsid w:val="00B072AF"/>
    <w:rsid w:val="00B62AF7"/>
    <w:rsid w:val="00B715C2"/>
    <w:rsid w:val="00B76C7D"/>
    <w:rsid w:val="00B94C38"/>
    <w:rsid w:val="00BA33D1"/>
    <w:rsid w:val="00BE1E9E"/>
    <w:rsid w:val="00C23916"/>
    <w:rsid w:val="00C90A25"/>
    <w:rsid w:val="00CA324E"/>
    <w:rsid w:val="00CC3FCF"/>
    <w:rsid w:val="00CE0B50"/>
    <w:rsid w:val="00D70C8E"/>
    <w:rsid w:val="00D70D3C"/>
    <w:rsid w:val="00E22805"/>
    <w:rsid w:val="00EC723A"/>
    <w:rsid w:val="00EF301F"/>
    <w:rsid w:val="00EF7963"/>
    <w:rsid w:val="00F90FE0"/>
    <w:rsid w:val="00FD744B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938A8"/>
  <w15:chartTrackingRefBased/>
  <w15:docId w15:val="{AF96C392-0639-4C38-B07A-61DF4C2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801E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C8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74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744B"/>
    <w:rPr>
      <w:sz w:val="24"/>
      <w:szCs w:val="24"/>
    </w:rPr>
  </w:style>
  <w:style w:type="character" w:customStyle="1" w:styleId="bb-base">
    <w:name w:val="bb-base"/>
    <w:rsid w:val="008C3F26"/>
  </w:style>
  <w:style w:type="character" w:customStyle="1" w:styleId="apple-converted-space">
    <w:name w:val="apple-converted-space"/>
    <w:rsid w:val="008C3F26"/>
  </w:style>
  <w:style w:type="character" w:styleId="UnresolvedMention">
    <w:name w:val="Unresolved Mention"/>
    <w:basedOn w:val="DefaultParagraphFont"/>
    <w:uiPriority w:val="99"/>
    <w:semiHidden/>
    <w:unhideWhenUsed/>
    <w:rsid w:val="0035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somup.com/cYfDFUi1N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ysicsclassroom.com/Physics-Interactives/Refraction-and-Lenses/Refraction/Refraction-Interactive" TargetMode="Externa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3764</CharactersWithSpaces>
  <SharedDoc>false</SharedDoc>
  <HLinks>
    <vt:vector size="6" baseType="variant"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http://www.physicsclassroom.com/Physics-Interactives/Refraction-and-Lenses/Refraction/Refraction-Interactive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10</cp:revision>
  <cp:lastPrinted>2017-03-17T15:59:00Z</cp:lastPrinted>
  <dcterms:created xsi:type="dcterms:W3CDTF">2019-04-08T17:22:00Z</dcterms:created>
  <dcterms:modified xsi:type="dcterms:W3CDTF">2021-07-26T01:26:00Z</dcterms:modified>
</cp:coreProperties>
</file>